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661EE82A" w14:textId="48C542A6" w:rsidR="00312755" w:rsidRPr="009B4A0C" w:rsidRDefault="008272C4" w:rsidP="009B4A0C">
      <w:pPr>
        <w:pStyle w:val="Sinespaciado"/>
        <w:jc w:val="center"/>
        <w:rPr>
          <w:b/>
          <w:bCs/>
          <w:sz w:val="28"/>
          <w:szCs w:val="28"/>
          <w:lang w:val="es-CL"/>
        </w:rPr>
      </w:pPr>
      <w:r w:rsidRPr="003F51F4">
        <w:rPr>
          <w:b/>
          <w:bCs/>
          <w:color w:val="5F4879"/>
          <w:sz w:val="28"/>
          <w:szCs w:val="28"/>
          <w:lang w:val="es-ES"/>
        </w:rPr>
        <w:t xml:space="preserve">CURSO: </w:t>
      </w:r>
      <w:r w:rsidR="009B4A0C" w:rsidRPr="009B4A0C">
        <w:rPr>
          <w:b/>
          <w:bCs/>
          <w:color w:val="7030A0"/>
          <w:sz w:val="28"/>
          <w:szCs w:val="28"/>
          <w:lang w:val="es-CL"/>
        </w:rPr>
        <w:t>TECNICAS DE AUDITORIAS BAJO CRITERIO NCh ISO/IEC 17025:2017 PARA LABORATORIO DE ENSAYO</w:t>
      </w: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7C9E770A" w:rsidR="00566072" w:rsidRPr="00566072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  <w:highlight w:val="yellow"/>
        </w:rPr>
        <w:t xml:space="preserve">Fecha </w:t>
      </w:r>
      <w:r w:rsidR="00D20BB3" w:rsidRPr="00566072">
        <w:rPr>
          <w:rFonts w:ascii="Calibri(cuerpo)" w:hAnsi="Calibri(cuerpo)"/>
          <w:sz w:val="24"/>
          <w:szCs w:val="24"/>
          <w:highlight w:val="yellow"/>
        </w:rPr>
        <w:t xml:space="preserve">de </w:t>
      </w:r>
      <w:r w:rsidRPr="00566072">
        <w:rPr>
          <w:rFonts w:ascii="Calibri(cuerpo)" w:hAnsi="Calibri(cuerpo)"/>
          <w:sz w:val="24"/>
          <w:szCs w:val="24"/>
          <w:highlight w:val="yellow"/>
        </w:rPr>
        <w:t>ejecución</w:t>
      </w:r>
      <w:r w:rsidR="008272C4" w:rsidRPr="00566072">
        <w:rPr>
          <w:rFonts w:ascii="Calibri(cuerpo)" w:hAnsi="Calibri(cuerpo)"/>
          <w:sz w:val="24"/>
          <w:szCs w:val="24"/>
          <w:highlight w:val="yellow"/>
        </w:rPr>
        <w:t xml:space="preserve">            </w:t>
      </w:r>
      <w:r w:rsidR="00566072" w:rsidRPr="00566072">
        <w:rPr>
          <w:rFonts w:ascii="Calibri(cuerpo)" w:hAnsi="Calibri(cuerpo)"/>
          <w:sz w:val="24"/>
          <w:szCs w:val="24"/>
          <w:highlight w:val="yellow"/>
        </w:rPr>
        <w:t xml:space="preserve">       </w:t>
      </w:r>
      <w:r w:rsidR="003B0EEA">
        <w:rPr>
          <w:rFonts w:ascii="Calibri(cuerpo)" w:hAnsi="Calibri(cuerpo)"/>
          <w:b/>
          <w:bCs/>
          <w:sz w:val="24"/>
          <w:szCs w:val="24"/>
          <w:highlight w:val="yellow"/>
        </w:rPr>
        <w:t>Martes 14 al viernes 17 octubre</w:t>
      </w:r>
      <w:r w:rsidR="005651C3">
        <w:rPr>
          <w:rFonts w:ascii="Calibri(cuerpo)" w:hAnsi="Calibri(cuerpo)"/>
          <w:b/>
          <w:bCs/>
          <w:sz w:val="24"/>
          <w:szCs w:val="24"/>
          <w:highlight w:val="yellow"/>
        </w:rPr>
        <w:t xml:space="preserve"> 202</w:t>
      </w:r>
      <w:r w:rsidR="00371B1F">
        <w:rPr>
          <w:rFonts w:ascii="Calibri(cuerpo)" w:hAnsi="Calibri(cuerpo)"/>
          <w:b/>
          <w:bCs/>
          <w:sz w:val="24"/>
          <w:szCs w:val="24"/>
          <w:highlight w:val="yellow"/>
        </w:rPr>
        <w:t>5</w:t>
      </w:r>
      <w:r w:rsidR="00566072" w:rsidRPr="00566072">
        <w:rPr>
          <w:rFonts w:ascii="Calibri(cuerpo)" w:hAnsi="Calibri(cuerpo)"/>
          <w:b/>
          <w:bCs/>
          <w:sz w:val="24"/>
          <w:szCs w:val="24"/>
          <w:highlight w:val="yellow"/>
        </w:rPr>
        <w:t>.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2E3F7221" w:rsidR="00CF6FA3" w:rsidRPr="00566072" w:rsidRDefault="008272C4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Pr="00566072">
        <w:rPr>
          <w:rFonts w:ascii="Calibri(cuerpo)" w:hAnsi="Calibri(cuerpo)"/>
          <w:sz w:val="24"/>
          <w:szCs w:val="24"/>
        </w:rPr>
        <w:t>)</w:t>
      </w:r>
    </w:p>
    <w:p w14:paraId="3CD44D55" w14:textId="74E14B7A" w:rsidR="00A82D46" w:rsidRPr="00566072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7BB5EE9F" w:rsidR="00CF6FA3" w:rsidRPr="00A82D46" w:rsidRDefault="00CF6FA3" w:rsidP="008272C4">
      <w:pPr>
        <w:pStyle w:val="Textoindependiente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32280C">
        <w:t>propuesto</w:t>
      </w:r>
      <w:r w:rsidR="008272C4">
        <w:t xml:space="preserve">                    </w:t>
      </w:r>
      <w:r w:rsidR="005651C3">
        <w:t>09:00 a 13:00</w:t>
      </w:r>
      <w:r w:rsidR="00D9484E">
        <w:t xml:space="preserve"> </w:t>
      </w:r>
      <w:r w:rsidR="008272C4">
        <w:t>horas</w:t>
      </w:r>
      <w:r w:rsidR="0032280C">
        <w:t>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3AEE6206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>$</w:t>
      </w:r>
      <w:r w:rsidR="00406449">
        <w:rPr>
          <w:b/>
          <w:sz w:val="24"/>
          <w:szCs w:val="24"/>
        </w:rPr>
        <w:t xml:space="preserve"> </w:t>
      </w:r>
      <w:r w:rsidR="00406449" w:rsidRPr="00905148">
        <w:rPr>
          <w:b/>
          <w:sz w:val="24"/>
          <w:szCs w:val="24"/>
          <w:u w:val="single"/>
        </w:rPr>
        <w:t>2</w:t>
      </w:r>
      <w:r w:rsidR="00905148" w:rsidRPr="00905148">
        <w:rPr>
          <w:b/>
          <w:sz w:val="24"/>
          <w:szCs w:val="24"/>
          <w:u w:val="single"/>
        </w:rPr>
        <w:t>5</w:t>
      </w:r>
      <w:r w:rsidR="00406449" w:rsidRPr="00905148">
        <w:rPr>
          <w:b/>
          <w:sz w:val="24"/>
          <w:szCs w:val="24"/>
          <w:u w:val="single"/>
        </w:rPr>
        <w:t>0</w:t>
      </w:r>
      <w:r w:rsidR="008272C4">
        <w:rPr>
          <w:b/>
          <w:sz w:val="24"/>
          <w:szCs w:val="24"/>
        </w:rPr>
        <w:t>.000</w:t>
      </w:r>
      <w:r w:rsidR="00312755">
        <w:rPr>
          <w:b/>
          <w:sz w:val="24"/>
          <w:szCs w:val="24"/>
        </w:rPr>
        <w:t>.-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5043E85B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Certificado de aprobación con nota</w:t>
      </w:r>
    </w:p>
    <w:p w14:paraId="759F98EB" w14:textId="6AE274B6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hyperlink r:id="rId7" w:tgtFrame="_blank" w:history="1">
        <w:r w:rsidR="00406449">
          <w:rPr>
            <w:rStyle w:val="Hipervnculo"/>
            <w:rFonts w:ascii="Arial" w:hAnsi="Arial" w:cs="Arial"/>
            <w:color w:val="23527C"/>
            <w:shd w:val="clear" w:color="auto" w:fill="F2F2F2"/>
          </w:rPr>
          <w:t>1238032418</w:t>
        </w:r>
      </w:hyperlink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0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41ABF6D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  <w:r w:rsidR="00145E01" w:rsidRPr="00145E01">
              <w:t xml:space="preserve">/ </w:t>
            </w:r>
            <w:r w:rsidR="00145E01" w:rsidRPr="00145E01">
              <w:rPr>
                <w:b/>
                <w:bCs/>
              </w:rPr>
              <w:t>2-22353238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9" w:history="1">
              <w:r w:rsidRPr="00145E01">
                <w:rPr>
                  <w:rStyle w:val="Hipervnculo"/>
                  <w:b/>
                  <w:bCs/>
                </w:rPr>
                <w:t>bopazo</w:t>
              </w:r>
              <w:r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C5EDDC7" w14:textId="77777777" w:rsidR="00437768" w:rsidRDefault="00437768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DB4301" w14:textId="2D196B1D" w:rsidR="0032280C" w:rsidRDefault="0032280C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2EFC66" w14:textId="77777777" w:rsidR="00566072" w:rsidRDefault="0056607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D4FF4B5" w14:textId="3E4304AE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5DAB7AC" w14:textId="77777777" w:rsidR="00193F4F" w:rsidRDefault="00193F4F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968D36E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5651C3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5F2087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79DF" w14:textId="77777777" w:rsidR="008C516F" w:rsidRDefault="008C516F" w:rsidP="00790AAB">
      <w:pPr>
        <w:spacing w:after="0" w:line="240" w:lineRule="auto"/>
      </w:pPr>
      <w:r>
        <w:separator/>
      </w:r>
    </w:p>
  </w:endnote>
  <w:endnote w:type="continuationSeparator" w:id="0">
    <w:p w14:paraId="28950545" w14:textId="77777777" w:rsidR="008C516F" w:rsidRDefault="008C516F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3B0EEA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098ABB2" w14:textId="155B4722" w:rsidR="007A7519" w:rsidRDefault="007A7519" w:rsidP="007A7519">
                          <w:pPr>
                            <w:pStyle w:val="Sinespaciado"/>
                            <w:jc w:val="center"/>
                          </w:pPr>
                          <w:r>
                            <w:t>Nieuwe Herengracht 187A 1011SK Amsterdam – Netherlands</w:t>
                          </w:r>
                        </w:p>
                        <w:p w14:paraId="0E29C008" w14:textId="420623D0" w:rsidR="007A7519" w:rsidRDefault="007A7519" w:rsidP="007A7519">
                          <w:pPr>
                            <w:pStyle w:val="Sinespaciado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Times New Roman" w:hAnsi="Times New Roman"/>
                                <w:b/>
                                <w:w w:val="95"/>
                                <w:sz w:val="20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3B0EEA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>OTEC, Capacitaciones ISOBachiller Limitada.</w:t>
                    </w:r>
                  </w:p>
                  <w:p w14:paraId="179B75E2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098ABB2" w14:textId="155B4722" w:rsidR="007A7519" w:rsidRDefault="007A7519" w:rsidP="007A7519">
                    <w:pPr>
                      <w:pStyle w:val="Sinespaciado"/>
                      <w:jc w:val="center"/>
                    </w:pPr>
                    <w:r>
                      <w:t>Nieuwe Herengracht 187A 1011SK Amsterdam – Netherlands</w:t>
                    </w:r>
                  </w:p>
                  <w:p w14:paraId="0E29C008" w14:textId="420623D0" w:rsidR="007A7519" w:rsidRDefault="007A7519" w:rsidP="007A7519">
                    <w:pPr>
                      <w:pStyle w:val="Sinespaciad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t xml:space="preserve"> </w:t>
                    </w:r>
                    <w:hyperlink r:id="rId2" w:history="1">
                      <w:r>
                        <w:rPr>
                          <w:rStyle w:val="Hipervnculo"/>
                          <w:rFonts w:ascii="Times New Roman" w:hAnsi="Times New Roman"/>
                          <w:b/>
                          <w:w w:val="95"/>
                          <w:sz w:val="20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E978" w14:textId="77777777" w:rsidR="008C516F" w:rsidRDefault="008C516F" w:rsidP="00790AAB">
      <w:pPr>
        <w:spacing w:after="0" w:line="240" w:lineRule="auto"/>
      </w:pPr>
      <w:r>
        <w:separator/>
      </w:r>
    </w:p>
  </w:footnote>
  <w:footnote w:type="continuationSeparator" w:id="0">
    <w:p w14:paraId="35D1DBD6" w14:textId="77777777" w:rsidR="008C516F" w:rsidRDefault="008C516F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5BDC7256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B72912">
            <w:rPr>
              <w:rFonts w:ascii="Arial" w:hAnsi="Arial" w:cs="Arial"/>
              <w:sz w:val="18"/>
              <w:szCs w:val="18"/>
            </w:rPr>
            <w:t>20</w:t>
          </w:r>
          <w:r w:rsidR="0032280C">
            <w:rPr>
              <w:rFonts w:ascii="Arial" w:hAnsi="Arial" w:cs="Arial"/>
              <w:sz w:val="18"/>
              <w:szCs w:val="18"/>
            </w:rPr>
            <w:t>–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F185E" w:rsidRPr="00A82D46">
            <w:rPr>
              <w:rFonts w:ascii="Arial" w:hAnsi="Arial" w:cs="Arial"/>
              <w:sz w:val="18"/>
              <w:szCs w:val="18"/>
            </w:rPr>
            <w:t>202</w:t>
          </w:r>
          <w:r w:rsidR="007C54CC">
            <w:rPr>
              <w:rFonts w:ascii="Arial" w:hAnsi="Arial" w:cs="Arial"/>
              <w:sz w:val="18"/>
              <w:szCs w:val="18"/>
            </w:rPr>
            <w:t>5</w:t>
          </w:r>
          <w:r w:rsidR="0032280C">
            <w:rPr>
              <w:rFonts w:ascii="Arial" w:hAnsi="Arial" w:cs="Arial"/>
              <w:sz w:val="18"/>
              <w:szCs w:val="18"/>
            </w:rPr>
            <w:t>- vc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6350">
    <w:abstractNumId w:val="0"/>
  </w:num>
  <w:num w:numId="2" w16cid:durableId="1578982311">
    <w:abstractNumId w:val="2"/>
  </w:num>
  <w:num w:numId="3" w16cid:durableId="2713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93F4F"/>
    <w:rsid w:val="00197C04"/>
    <w:rsid w:val="001A3976"/>
    <w:rsid w:val="001A3F48"/>
    <w:rsid w:val="001A5F9F"/>
    <w:rsid w:val="001B1891"/>
    <w:rsid w:val="001C33AC"/>
    <w:rsid w:val="001E07CB"/>
    <w:rsid w:val="00200C9F"/>
    <w:rsid w:val="00215066"/>
    <w:rsid w:val="002169CB"/>
    <w:rsid w:val="00217F07"/>
    <w:rsid w:val="00222671"/>
    <w:rsid w:val="00223621"/>
    <w:rsid w:val="00226ABE"/>
    <w:rsid w:val="00243398"/>
    <w:rsid w:val="00252B02"/>
    <w:rsid w:val="00262B01"/>
    <w:rsid w:val="0027661A"/>
    <w:rsid w:val="0028020D"/>
    <w:rsid w:val="002A2736"/>
    <w:rsid w:val="002B2735"/>
    <w:rsid w:val="002C1B71"/>
    <w:rsid w:val="002D03E1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1B1F"/>
    <w:rsid w:val="003732BC"/>
    <w:rsid w:val="003A2E38"/>
    <w:rsid w:val="003B0EEA"/>
    <w:rsid w:val="003B496A"/>
    <w:rsid w:val="003B7A25"/>
    <w:rsid w:val="003C7135"/>
    <w:rsid w:val="003D1419"/>
    <w:rsid w:val="003D7318"/>
    <w:rsid w:val="003F51F4"/>
    <w:rsid w:val="00406449"/>
    <w:rsid w:val="00412F18"/>
    <w:rsid w:val="00415613"/>
    <w:rsid w:val="00425110"/>
    <w:rsid w:val="00433288"/>
    <w:rsid w:val="0043450E"/>
    <w:rsid w:val="00437768"/>
    <w:rsid w:val="00437C4B"/>
    <w:rsid w:val="004543FF"/>
    <w:rsid w:val="00484C20"/>
    <w:rsid w:val="00495FA7"/>
    <w:rsid w:val="004A3F8C"/>
    <w:rsid w:val="004C4E87"/>
    <w:rsid w:val="004C5C31"/>
    <w:rsid w:val="004D4F88"/>
    <w:rsid w:val="004E77D2"/>
    <w:rsid w:val="004F7F6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651C3"/>
    <w:rsid w:val="00566072"/>
    <w:rsid w:val="00571AB6"/>
    <w:rsid w:val="00580FE0"/>
    <w:rsid w:val="005A1188"/>
    <w:rsid w:val="005A7DB8"/>
    <w:rsid w:val="005B549F"/>
    <w:rsid w:val="005B72B7"/>
    <w:rsid w:val="005D4870"/>
    <w:rsid w:val="005E36D4"/>
    <w:rsid w:val="005E3B2A"/>
    <w:rsid w:val="005F2087"/>
    <w:rsid w:val="006109D5"/>
    <w:rsid w:val="0063490C"/>
    <w:rsid w:val="006610A1"/>
    <w:rsid w:val="00664245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2AC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75927"/>
    <w:rsid w:val="00782BA5"/>
    <w:rsid w:val="00786C82"/>
    <w:rsid w:val="00790AAB"/>
    <w:rsid w:val="00794CF5"/>
    <w:rsid w:val="007A0373"/>
    <w:rsid w:val="007A33D2"/>
    <w:rsid w:val="007A3B47"/>
    <w:rsid w:val="007A7519"/>
    <w:rsid w:val="007C180D"/>
    <w:rsid w:val="007C54CC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C265E"/>
    <w:rsid w:val="008C516F"/>
    <w:rsid w:val="008E34E2"/>
    <w:rsid w:val="008F53A8"/>
    <w:rsid w:val="00900EC0"/>
    <w:rsid w:val="00905148"/>
    <w:rsid w:val="009073A6"/>
    <w:rsid w:val="00912CEE"/>
    <w:rsid w:val="00953BE1"/>
    <w:rsid w:val="00953F7F"/>
    <w:rsid w:val="00964A0A"/>
    <w:rsid w:val="0096503F"/>
    <w:rsid w:val="009A4C5B"/>
    <w:rsid w:val="009A6185"/>
    <w:rsid w:val="009B1626"/>
    <w:rsid w:val="009B4A0C"/>
    <w:rsid w:val="009B72D1"/>
    <w:rsid w:val="009B788A"/>
    <w:rsid w:val="009D4814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4DE5"/>
    <w:rsid w:val="00AB6764"/>
    <w:rsid w:val="00AC347E"/>
    <w:rsid w:val="00AC3743"/>
    <w:rsid w:val="00AD201A"/>
    <w:rsid w:val="00AE67FD"/>
    <w:rsid w:val="00AF7C71"/>
    <w:rsid w:val="00B00B56"/>
    <w:rsid w:val="00B173DA"/>
    <w:rsid w:val="00B21419"/>
    <w:rsid w:val="00B23D07"/>
    <w:rsid w:val="00B30511"/>
    <w:rsid w:val="00B53684"/>
    <w:rsid w:val="00B63BA4"/>
    <w:rsid w:val="00B63BED"/>
    <w:rsid w:val="00B65482"/>
    <w:rsid w:val="00B72912"/>
    <w:rsid w:val="00B84042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16B4E"/>
    <w:rsid w:val="00C35E73"/>
    <w:rsid w:val="00C46262"/>
    <w:rsid w:val="00C469C3"/>
    <w:rsid w:val="00C50224"/>
    <w:rsid w:val="00C57513"/>
    <w:rsid w:val="00C635C6"/>
    <w:rsid w:val="00C74A4C"/>
    <w:rsid w:val="00C8165F"/>
    <w:rsid w:val="00C856E5"/>
    <w:rsid w:val="00C90ACD"/>
    <w:rsid w:val="00C94732"/>
    <w:rsid w:val="00C95BBA"/>
    <w:rsid w:val="00CA4637"/>
    <w:rsid w:val="00CA52B6"/>
    <w:rsid w:val="00CC3D03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84962"/>
    <w:rsid w:val="00D9484E"/>
    <w:rsid w:val="00DA19A8"/>
    <w:rsid w:val="00DA6532"/>
    <w:rsid w:val="00DB0576"/>
    <w:rsid w:val="00DB2643"/>
    <w:rsid w:val="00DC1792"/>
    <w:rsid w:val="00DC42D5"/>
    <w:rsid w:val="00DE7459"/>
    <w:rsid w:val="00DE7A9F"/>
    <w:rsid w:val="00DE7CE8"/>
    <w:rsid w:val="00E20A54"/>
    <w:rsid w:val="00E21C3F"/>
    <w:rsid w:val="00E257A0"/>
    <w:rsid w:val="00E5104E"/>
    <w:rsid w:val="00E529ED"/>
    <w:rsid w:val="00E57585"/>
    <w:rsid w:val="00E60A83"/>
    <w:rsid w:val="00E71050"/>
    <w:rsid w:val="00E76D0E"/>
    <w:rsid w:val="00E91C4A"/>
    <w:rsid w:val="00EA49B3"/>
    <w:rsid w:val="00EB50EE"/>
    <w:rsid w:val="00EB5472"/>
    <w:rsid w:val="00EC57CC"/>
    <w:rsid w:val="00ED15AE"/>
    <w:rsid w:val="00F02CF1"/>
    <w:rsid w:val="00F03592"/>
    <w:rsid w:val="00F1447F"/>
    <w:rsid w:val="00F341D0"/>
    <w:rsid w:val="00F40D9D"/>
    <w:rsid w:val="00F45CCA"/>
    <w:rsid w:val="00F46A55"/>
    <w:rsid w:val="00F54C65"/>
    <w:rsid w:val="00F64DC3"/>
    <w:rsid w:val="00F66806"/>
    <w:rsid w:val="00F708C6"/>
    <w:rsid w:val="00F7428B"/>
    <w:rsid w:val="00F85E91"/>
    <w:rsid w:val="00F914B6"/>
    <w:rsid w:val="00FA2FE3"/>
    <w:rsid w:val="00FA3459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24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Beatriz Opazo Uribe</cp:lastModifiedBy>
  <cp:revision>3</cp:revision>
  <cp:lastPrinted>2013-12-27T13:49:00Z</cp:lastPrinted>
  <dcterms:created xsi:type="dcterms:W3CDTF">2025-09-10T21:56:00Z</dcterms:created>
  <dcterms:modified xsi:type="dcterms:W3CDTF">2025-09-10T22:01:00Z</dcterms:modified>
</cp:coreProperties>
</file>